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B9" w:rsidRDefault="004F5EB9"/>
    <w:p w:rsidR="003E35BA" w:rsidRPr="005627FC" w:rsidRDefault="00F1549D" w:rsidP="005627FC">
      <w:r>
        <w:t>7</w:t>
      </w:r>
      <w:r w:rsidR="008E4398">
        <w:t>_</w:t>
      </w:r>
      <w:r w:rsidR="00102AAE">
        <w:t>CO JSM</w:t>
      </w:r>
      <w:r w:rsidR="008E4398">
        <w:t xml:space="preserve">E </w:t>
      </w:r>
      <w:r w:rsidR="00261709">
        <w:t>TENTO TÝDEN DĚLALI / 27. 4. – 30</w:t>
      </w:r>
      <w:r w:rsidR="00AF2267">
        <w:t>. 4</w:t>
      </w:r>
      <w:r w:rsidR="00781C7A">
        <w:t>. /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JČ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UČEBNICE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  - str. </w:t>
      </w:r>
      <w:r w:rsid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71, 73, 74, 75</w:t>
      </w:r>
    </w:p>
    <w:p w:rsidR="00273329" w:rsidRPr="00C149DE" w:rsidRDefault="00781C7A" w:rsidP="003E35BA">
      <w:pPr>
        <w:shd w:val="clear" w:color="auto" w:fill="FFFFFF" w:themeFill="background1"/>
        <w:spacing w:after="240" w:line="240" w:lineRule="auto"/>
        <w:rPr>
          <w:rStyle w:val="Hypertextovodkaz"/>
          <w:rFonts w:ascii="Verdana" w:eastAsia="Times New Roman" w:hAnsi="Verdana" w:cs="Times New Roman"/>
          <w:color w:val="433700"/>
          <w:sz w:val="18"/>
          <w:szCs w:val="18"/>
          <w:u w:val="none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PS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 -  str. </w:t>
      </w:r>
      <w:r w:rsidR="008E4398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16</w:t>
      </w:r>
      <w:r w:rsid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/1 dole, </w:t>
      </w:r>
      <w:proofErr w:type="gramStart"/>
      <w:r w:rsid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s.17</w:t>
      </w:r>
      <w:proofErr w:type="gramEnd"/>
      <w:r w:rsid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18</w:t>
      </w:r>
    </w:p>
    <w:p w:rsidR="00C149DE" w:rsidRPr="00C149DE" w:rsidRDefault="00C149DE" w:rsidP="008E4398">
      <w:pPr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C149DE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SEŠIT </w:t>
      </w:r>
      <w:r w:rsid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 - </w:t>
      </w:r>
      <w:r w:rsidR="00F1549D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učebnice </w:t>
      </w:r>
      <w:r w:rsid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str. 71/ 3</w:t>
      </w:r>
    </w:p>
    <w:p w:rsidR="00300FFD" w:rsidRPr="00261709" w:rsidRDefault="00F1549D" w:rsidP="003E35BA">
      <w:pPr>
        <w:shd w:val="clear" w:color="auto" w:fill="FFFFFF" w:themeFill="background1"/>
        <w:spacing w:after="240" w:line="240" w:lineRule="auto"/>
        <w:rPr>
          <w:color w:val="0000FF"/>
          <w:u w:val="single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</w:p>
    <w:p w:rsidR="00261709" w:rsidRPr="00261709" w:rsidRDefault="008E4398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</w:pPr>
      <w:r w:rsidRPr="00261709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TENTO TÝDEN JSME SE UČILI </w:t>
      </w:r>
      <w:r w:rsidR="00261709" w:rsidRPr="00261709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vyjmenovaná slova po P</w:t>
      </w:r>
    </w:p>
    <w:p w:rsidR="00102AAE" w:rsidRDefault="008E4398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ZOPAKOVALI </w:t>
      </w:r>
      <w:r w:rsidR="00261709" w:rsidRP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jsme si PÁDOVÉ OTÁZKY, SLOVNÍ DRUHY A</w:t>
      </w:r>
      <w:r w:rsidRP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VYJMENOVANÁ SLOVA B, L, M</w:t>
      </w:r>
    </w:p>
    <w:p w:rsidR="00261709" w:rsidRPr="00261709" w:rsidRDefault="00261709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SPLNĚNÝ A POSLANÝ TEST Č. 1, 2,3, 4, 5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DOLEPENÝ SEŠIT S VYJMENOVANÝMI SLOVY A SE SLOVNÍMI DRUHY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</w:p>
    <w:p w:rsid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VYBARVENÉ OBRÁZKY S VYJMENOVANÝMI SLOVY V</w:t>
      </w:r>
      <w:r w:rsidR="00D25FD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E VELKÉM 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  <w:proofErr w:type="gramStart"/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SEŠITĚ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/ B,L,M,P,S,V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,Z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/</w:t>
      </w:r>
      <w:proofErr w:type="gramEnd"/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</w:p>
    <w:p w:rsid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UMÍME PO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ZNAT 10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SLOVNÍCH DRUHŮ </w:t>
      </w:r>
    </w:p>
    <w:p w:rsidR="00770748" w:rsidRDefault="00770748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UMÍME BÁSNIČKU NA OPAKOVÁNÍ SLOVNÍCH DRUHŮ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Máma, táta, Véna jsou PODSTATNÁ JMÉNA.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Jaký, který, čí se ptáš? Už PŘÍDAVNÁ JMÉNA znáš.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Nová jsou však ZÁJMENA, zastupují za jména.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Chcete něco spočítat? ČÍSLOVKY musíte znát.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SLOVESA už poznáme, pracovat je necháme.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KDY a KDE a JAK se ptej, PŘÍSLOVCE si vyhledej.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PŘEDLOŽKY před jmény stojí, samy bez nich neobstojí.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Slova, věty spojit máme? SPOJKY k tomu zavoláme.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ČÁSTICE se mají k světu, často uvozují větu.</w:t>
      </w:r>
    </w:p>
    <w:p w:rsidR="008C2336" w:rsidRPr="00781C7A" w:rsidRDefault="008C2336" w:rsidP="005627FC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Ach, to nejlepší nakonec – CITOSLOVCE – to je věc!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UMÍME VYJMENOVANÁ SLOVA B, L, M, P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, 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S, 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V, Z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UMÍME VYJMENOVAT PÁDOVÉ OTÁZKY</w:t>
      </w:r>
    </w:p>
    <w:p w:rsidR="002350EE" w:rsidRPr="003E35BA" w:rsidRDefault="002350EE" w:rsidP="002350EE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D7778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t>Více zde: </w:t>
      </w:r>
      <w:r w:rsidRPr="00D77782">
        <w:rPr>
          <w:rFonts w:ascii="Verdana" w:eastAsia="Times New Roman" w:hAnsi="Verdana" w:cs="Times New Roman"/>
          <w:color w:val="606060"/>
          <w:sz w:val="18"/>
          <w:szCs w:val="18"/>
          <w:u w:val="single"/>
          <w:shd w:val="clear" w:color="auto" w:fill="003C5A"/>
          <w:lang w:eastAsia="cs-CZ"/>
        </w:rPr>
        <w:t>https://moje-trida09.webnode.cz/ukoly/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M</w:t>
      </w:r>
    </w:p>
    <w:p w:rsidR="00B06018" w:rsidRPr="00300FFD" w:rsidRDefault="00781C7A" w:rsidP="00273329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UČEBNICE </w:t>
      </w:r>
      <w:r w:rsid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- s. 94, 95, 96</w:t>
      </w:r>
      <w:r w:rsidR="00D25FD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</w:t>
      </w:r>
    </w:p>
    <w:p w:rsidR="00B06018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proofErr w:type="gramStart"/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PS </w:t>
      </w:r>
      <w:r w:rsid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–   str.</w:t>
      </w:r>
      <w:proofErr w:type="gramEnd"/>
      <w:r w:rsid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32/ 1,2,3</w:t>
      </w:r>
      <w:bookmarkStart w:id="0" w:name="_GoBack"/>
      <w:bookmarkEnd w:id="0"/>
    </w:p>
    <w:p w:rsidR="00300FFD" w:rsidRDefault="00261709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SEŠIT -  učebnice str. 94/2, 96/5</w:t>
      </w:r>
    </w:p>
    <w:p w:rsidR="00300FFD" w:rsidRPr="00F1549D" w:rsidRDefault="00300FFD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</w:pPr>
      <w:r w:rsidRPr="00F1549D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TENTO TÝDEN JS</w:t>
      </w:r>
      <w:r w:rsidR="00261709" w:rsidRPr="00F1549D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ME SE UČILI DĚLENÍ SE ZBYTKEM / 2, 3 /</w:t>
      </w:r>
    </w:p>
    <w:p w:rsidR="00F1549D" w:rsidRDefault="00F1549D" w:rsidP="00F1549D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SPLNĚNÝ A POSLANÝ TEST Č. 1, 2,3, 4, 5</w:t>
      </w:r>
    </w:p>
    <w:p w:rsidR="00F1549D" w:rsidRPr="00781C7A" w:rsidRDefault="00F1549D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lastRenderedPageBreak/>
        <w:t>OPAKUJEME -NÁSOBILKU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                 -PÍSEMNÉ SČÍTÁNÍ A ODČÍTÁNÍ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                 -ŘÍMSKÉ ČÍSLICE</w:t>
      </w:r>
    </w:p>
    <w:p w:rsid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                 -ZAOKROUHLOVÁNÍ NA DESÍTKY A STOVKY</w:t>
      </w:r>
    </w:p>
    <w:p w:rsidR="00D25FD0" w:rsidRDefault="00D25FD0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-POROVNÁVÁNÍ ČÍSEL</w:t>
      </w:r>
    </w:p>
    <w:p w:rsidR="00D25FD0" w:rsidRDefault="00D25FD0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-PAMĚTNÉ SČÍTÁNÍ A ODČÍTÁNÍ</w:t>
      </w:r>
    </w:p>
    <w:p w:rsidR="00261709" w:rsidRDefault="00261709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-NÁSOBENÍ A DĚLENÍ 10, 100</w:t>
      </w:r>
    </w:p>
    <w:p w:rsidR="002350EE" w:rsidRDefault="002350EE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606060"/>
          <w:sz w:val="18"/>
          <w:szCs w:val="18"/>
          <w:u w:val="single"/>
          <w:shd w:val="clear" w:color="auto" w:fill="003C5A"/>
          <w:lang w:eastAsia="cs-CZ"/>
        </w:rPr>
      </w:pPr>
      <w:r w:rsidRPr="00D7778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t>Více zde: </w:t>
      </w:r>
      <w:hyperlink r:id="rId6" w:history="1">
        <w:r w:rsidR="005627FC" w:rsidRPr="00E77795">
          <w:rPr>
            <w:rStyle w:val="Hypertextovodkaz"/>
            <w:rFonts w:ascii="Verdana" w:eastAsia="Times New Roman" w:hAnsi="Verdana" w:cs="Times New Roman"/>
            <w:sz w:val="18"/>
            <w:szCs w:val="18"/>
            <w:shd w:val="clear" w:color="auto" w:fill="003C5A"/>
            <w:lang w:eastAsia="cs-CZ"/>
          </w:rPr>
          <w:t>https://moje-trida09.webnode.cz/ukoly</w:t>
        </w:r>
      </w:hyperlink>
    </w:p>
    <w:p w:rsidR="005627FC" w:rsidRPr="005627FC" w:rsidRDefault="005627FC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</w:p>
    <w:p w:rsidR="009B3FEE" w:rsidRDefault="00781D20" w:rsidP="00781D20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</w:pPr>
      <w:r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PRV</w:t>
      </w:r>
    </w:p>
    <w:p w:rsidR="00781D20" w:rsidRDefault="00781D20" w:rsidP="00781D20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r>
        <w:rPr>
          <w:rStyle w:val="Siln"/>
          <w:rFonts w:ascii="Verdana" w:hAnsi="Verdana"/>
          <w:color w:val="433700"/>
          <w:sz w:val="18"/>
          <w:szCs w:val="18"/>
        </w:rPr>
        <w:t>UČEBNICE strana 60</w:t>
      </w:r>
      <w:r>
        <w:rPr>
          <w:rFonts w:ascii="Verdana" w:hAnsi="Verdana"/>
          <w:color w:val="433700"/>
          <w:sz w:val="18"/>
          <w:szCs w:val="18"/>
        </w:rPr>
        <w:t> - Společné znaky živočichů - pročíst.</w:t>
      </w:r>
    </w:p>
    <w:p w:rsidR="00781D20" w:rsidRDefault="00781D20" w:rsidP="00781D20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r>
        <w:rPr>
          <w:rStyle w:val="Siln"/>
          <w:rFonts w:ascii="Verdana" w:hAnsi="Verdana"/>
          <w:color w:val="433700"/>
          <w:sz w:val="18"/>
          <w:szCs w:val="18"/>
        </w:rPr>
        <w:t>PRACOVNÍ SEŠIT</w:t>
      </w:r>
      <w:r>
        <w:rPr>
          <w:rFonts w:ascii="Verdana" w:hAnsi="Verdana"/>
          <w:color w:val="433700"/>
          <w:sz w:val="18"/>
          <w:szCs w:val="18"/>
        </w:rPr>
        <w:t> strana 51, cvičení 1, 2, 3.</w:t>
      </w:r>
    </w:p>
    <w:p w:rsidR="00781D20" w:rsidRDefault="00781D20" w:rsidP="00781D20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r>
        <w:rPr>
          <w:rFonts w:ascii="Verdana" w:hAnsi="Verdana"/>
          <w:color w:val="433700"/>
          <w:sz w:val="18"/>
          <w:szCs w:val="18"/>
        </w:rPr>
        <w:t>Internetové stránky k procvičování:</w:t>
      </w:r>
    </w:p>
    <w:p w:rsidR="00781D20" w:rsidRDefault="00781D20" w:rsidP="00781D20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hyperlink r:id="rId7" w:tgtFrame="_blank" w:history="1">
        <w:r>
          <w:rPr>
            <w:rStyle w:val="Hypertextovodkaz"/>
            <w:rFonts w:ascii="Verdana" w:hAnsi="Verdana"/>
            <w:color w:val="606060"/>
            <w:sz w:val="18"/>
            <w:szCs w:val="18"/>
          </w:rPr>
          <w:t>https://rysava.websnadno.cz/prvouka_3.roc/zvirata_znaky.htm</w:t>
        </w:r>
      </w:hyperlink>
    </w:p>
    <w:p w:rsidR="00781D20" w:rsidRPr="00781D20" w:rsidRDefault="00781D20" w:rsidP="00781D20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</w:p>
    <w:p w:rsidR="004F5EB9" w:rsidRPr="002350EE" w:rsidRDefault="00D77782" w:rsidP="00D77782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D7778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t>Více zde: </w:t>
      </w:r>
      <w:hyperlink r:id="rId8" w:history="1">
        <w:r w:rsidRPr="00D77782">
          <w:rPr>
            <w:rFonts w:ascii="Verdana" w:eastAsia="Times New Roman" w:hAnsi="Verdana" w:cs="Times New Roman"/>
            <w:color w:val="606060"/>
            <w:sz w:val="18"/>
            <w:szCs w:val="18"/>
            <w:u w:val="single"/>
            <w:shd w:val="clear" w:color="auto" w:fill="003C5A"/>
            <w:lang w:eastAsia="cs-CZ"/>
          </w:rPr>
          <w:t>https://moje-trida09.webnode.cz/ukoly/</w:t>
        </w:r>
      </w:hyperlink>
    </w:p>
    <w:p w:rsidR="00781C7A" w:rsidRPr="00781C7A" w:rsidRDefault="00781C7A" w:rsidP="00D77782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</w:p>
    <w:p w:rsidR="00781D20" w:rsidRPr="00781D20" w:rsidRDefault="00781C7A" w:rsidP="00781D20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AJ</w:t>
      </w:r>
    </w:p>
    <w:p w:rsidR="00781D20" w:rsidRDefault="00781D20" w:rsidP="00781D20">
      <w:pPr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D2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- Učebnice str. 87/ gramatika </w:t>
      </w:r>
      <w:proofErr w:type="spellStart"/>
      <w:r w:rsidRPr="00781D2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have</w:t>
      </w:r>
      <w:proofErr w:type="spellEnd"/>
      <w:r w:rsidRPr="00781D2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  <w:proofErr w:type="spellStart"/>
      <w:r w:rsidRPr="00781D2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got</w:t>
      </w:r>
      <w:proofErr w:type="spellEnd"/>
    </w:p>
    <w:p w:rsidR="00F1549D" w:rsidRPr="00781D20" w:rsidRDefault="00F1549D" w:rsidP="00F1549D">
      <w:pPr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D2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- Učebnice str. 88 – 89 / číst</w:t>
      </w:r>
    </w:p>
    <w:p w:rsidR="00F1549D" w:rsidRPr="00781D20" w:rsidRDefault="00F1549D" w:rsidP="00F1549D">
      <w:pPr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D2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- Učebnice 92/ </w:t>
      </w:r>
      <w:proofErr w:type="spellStart"/>
      <w:r w:rsidRPr="00781D2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cv</w:t>
      </w:r>
      <w:proofErr w:type="spellEnd"/>
      <w:r w:rsidRPr="00781D2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. 1,2</w:t>
      </w:r>
    </w:p>
    <w:p w:rsidR="00F1549D" w:rsidRPr="00781D20" w:rsidRDefault="00F1549D" w:rsidP="00781D20">
      <w:pPr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</w:p>
    <w:p w:rsidR="00781D20" w:rsidRPr="00781D20" w:rsidRDefault="00781D20" w:rsidP="00781D20">
      <w:pPr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D2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- Pracovní sešit str. 74/ </w:t>
      </w:r>
      <w:proofErr w:type="spellStart"/>
      <w:r w:rsidRPr="00781D2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cv</w:t>
      </w:r>
      <w:proofErr w:type="spellEnd"/>
      <w:r w:rsidRPr="00781D2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. 1, 2</w:t>
      </w:r>
    </w:p>
    <w:p w:rsidR="00781D20" w:rsidRPr="00781D20" w:rsidRDefault="00781D20" w:rsidP="00781D20">
      <w:pPr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D2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- Pra</w:t>
      </w:r>
      <w:r w:rsidR="00F1549D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covní sešit str. 76/ </w:t>
      </w:r>
      <w:proofErr w:type="spellStart"/>
      <w:r w:rsidR="00F1549D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cv</w:t>
      </w:r>
      <w:proofErr w:type="spellEnd"/>
      <w:r w:rsidR="00F1549D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. 1, 2, </w:t>
      </w:r>
    </w:p>
    <w:p w:rsidR="00781D20" w:rsidRPr="00781D20" w:rsidRDefault="00781D20" w:rsidP="00781D20">
      <w:pPr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D2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- Pracovní sešit str. 78/ 1, 2, 3</w:t>
      </w:r>
    </w:p>
    <w:p w:rsidR="00781C7A" w:rsidRPr="002350EE" w:rsidRDefault="00D77782" w:rsidP="002350EE">
      <w:pPr>
        <w:pStyle w:val="Normlnweb"/>
        <w:spacing w:before="0" w:beforeAutospacing="0" w:after="240" w:afterAutospacing="0"/>
        <w:ind w:left="300" w:right="300"/>
        <w:rPr>
          <w:rFonts w:ascii="Verdana" w:hAnsi="Verdana"/>
          <w:color w:val="433700"/>
          <w:sz w:val="18"/>
          <w:szCs w:val="18"/>
        </w:rPr>
      </w:pPr>
      <w:r w:rsidRPr="00D77782">
        <w:rPr>
          <w:rFonts w:ascii="Verdana" w:hAnsi="Verdana"/>
          <w:color w:val="000000"/>
          <w:sz w:val="18"/>
          <w:szCs w:val="18"/>
          <w:shd w:val="clear" w:color="auto" w:fill="003C5A"/>
        </w:rPr>
        <w:br/>
        <w:t>Více zde: </w:t>
      </w:r>
      <w:hyperlink r:id="rId9" w:history="1">
        <w:r w:rsidRPr="00D77782">
          <w:rPr>
            <w:rFonts w:ascii="Verdana" w:hAnsi="Verdana"/>
            <w:color w:val="606060"/>
            <w:sz w:val="18"/>
            <w:szCs w:val="18"/>
            <w:u w:val="single"/>
            <w:shd w:val="clear" w:color="auto" w:fill="003C5A"/>
          </w:rPr>
          <w:t>https://moje-trida09.webnode.cz/podklady-pro-aj/</w:t>
        </w:r>
      </w:hyperlink>
    </w:p>
    <w:p w:rsidR="00781D20" w:rsidRDefault="00781D20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</w:pPr>
    </w:p>
    <w:p w:rsidR="003E35BA" w:rsidRDefault="00781D20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</w:pPr>
      <w:proofErr w:type="gramStart"/>
      <w:r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Čtení</w:t>
      </w:r>
      <w:r w:rsidR="00781C7A"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 </w:t>
      </w:r>
      <w:r w:rsidRPr="00781D20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 xml:space="preserve">– </w:t>
      </w:r>
      <w:r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 xml:space="preserve">  ČÍTANKA</w:t>
      </w:r>
      <w:proofErr w:type="gramEnd"/>
      <w:r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 xml:space="preserve"> </w:t>
      </w:r>
      <w:r w:rsidRPr="00781D20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str. 71</w:t>
      </w:r>
    </w:p>
    <w:p w:rsidR="00781D20" w:rsidRPr="00781D20" w:rsidRDefault="00781D20" w:rsidP="00781D20">
      <w:pPr>
        <w:pStyle w:val="Odstavecseseznamem"/>
        <w:numPr>
          <w:ilvl w:val="0"/>
          <w:numId w:val="10"/>
        </w:num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</w:pPr>
      <w:r w:rsidRPr="00781D20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 xml:space="preserve">UČEBNICE str. </w:t>
      </w:r>
      <w:proofErr w:type="gramStart"/>
      <w:r w:rsidRPr="00781D20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 xml:space="preserve">71/1 </w:t>
      </w:r>
      <w:proofErr w:type="spellStart"/>
      <w:r w:rsidRPr="00781D20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a,b</w:t>
      </w:r>
      <w:proofErr w:type="spellEnd"/>
      <w:proofErr w:type="gramEnd"/>
    </w:p>
    <w:p w:rsidR="00781D20" w:rsidRPr="00781D20" w:rsidRDefault="00781D20" w:rsidP="00781D20">
      <w:pPr>
        <w:pStyle w:val="Odstavecseseznamem"/>
        <w:numPr>
          <w:ilvl w:val="0"/>
          <w:numId w:val="10"/>
        </w:num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POPIS KAMARÁDA /</w:t>
      </w:r>
      <w:r w:rsidRPr="00781D20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 xml:space="preserve"> DO ŠKOLY V PYŽAMU </w:t>
      </w:r>
      <w:hyperlink r:id="rId10" w:history="1">
        <w:r>
          <w:rPr>
            <w:rStyle w:val="Hypertextovodkaz"/>
          </w:rPr>
          <w:t>https://www.skolavpyzamu.cz/</w:t>
        </w:r>
      </w:hyperlink>
      <w:r>
        <w:rPr>
          <w:rStyle w:val="Hypertextovodkaz"/>
        </w:rPr>
        <w:t xml:space="preserve"> /</w:t>
      </w:r>
    </w:p>
    <w:p w:rsidR="00D77782" w:rsidRDefault="00D77782" w:rsidP="00120941">
      <w:pPr>
        <w:shd w:val="clear" w:color="auto" w:fill="FFFFFF" w:themeFill="background1"/>
        <w:spacing w:after="240" w:line="240" w:lineRule="auto"/>
        <w:ind w:left="360"/>
        <w:rPr>
          <w:rFonts w:ascii="Verdana" w:eastAsia="Times New Roman" w:hAnsi="Verdana" w:cs="Times New Roman"/>
          <w:color w:val="606060"/>
          <w:sz w:val="18"/>
          <w:szCs w:val="18"/>
          <w:u w:val="single"/>
          <w:shd w:val="clear" w:color="auto" w:fill="003C5A"/>
          <w:lang w:eastAsia="cs-CZ"/>
        </w:rPr>
      </w:pPr>
      <w:r w:rsidRPr="0012094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t>Více zde: </w:t>
      </w:r>
      <w:hyperlink r:id="rId11" w:history="1">
        <w:r w:rsidR="005627FC" w:rsidRPr="00E77795">
          <w:rPr>
            <w:rStyle w:val="Hypertextovodkaz"/>
            <w:rFonts w:ascii="Verdana" w:eastAsia="Times New Roman" w:hAnsi="Verdana" w:cs="Times New Roman"/>
            <w:sz w:val="18"/>
            <w:szCs w:val="18"/>
            <w:shd w:val="clear" w:color="auto" w:fill="003C5A"/>
            <w:lang w:eastAsia="cs-CZ"/>
          </w:rPr>
          <w:t>https://moje-trida09.webnode.cz/ukoly/</w:t>
        </w:r>
      </w:hyperlink>
    </w:p>
    <w:p w:rsidR="005627FC" w:rsidRPr="00120941" w:rsidRDefault="005627FC" w:rsidP="00120941">
      <w:pPr>
        <w:shd w:val="clear" w:color="auto" w:fill="FFFFFF" w:themeFill="background1"/>
        <w:spacing w:after="240" w:line="240" w:lineRule="auto"/>
        <w:ind w:left="36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PÍSANKA</w:t>
      </w:r>
      <w:r w:rsidR="00781D2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– str. 19</w:t>
      </w:r>
    </w:p>
    <w:p w:rsidR="008C2336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 LIŠTĚ </w:t>
      </w:r>
      <w:r w:rsidR="004F5EB9" w:rsidRPr="004F5EB9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ODKAZY NA</w:t>
      </w:r>
      <w:r w:rsidR="004F5EB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PROB</w:t>
      </w:r>
      <w:r w:rsidR="004F5EB9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Í</w:t>
      </w: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RANÉ UČIVO</w:t>
      </w: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A </w:t>
      </w: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ODKAZY NA VÝUKU</w:t>
      </w: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MÁME O</w:t>
      </w:r>
      <w:r w:rsid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DKAZY A MOŽNOSTI JAK PROCVIČOVAT.</w:t>
      </w:r>
    </w:p>
    <w:p w:rsidR="00781C7A" w:rsidRPr="00781C7A" w:rsidRDefault="008C2336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DO ŠKOLY V PYŽAMU POSÍLÁME OBRÁZKY A TESTY. PANÍ UČITELKA NÁM ZDE PÍŠE KOMENTÁŘ NEBO HODNOCENÍ.</w:t>
      </w:r>
    </w:p>
    <w:sectPr w:rsidR="00781C7A" w:rsidRPr="00781C7A" w:rsidSect="00B06018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FC1"/>
    <w:multiLevelType w:val="multilevel"/>
    <w:tmpl w:val="4008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B0452C"/>
    <w:multiLevelType w:val="hybridMultilevel"/>
    <w:tmpl w:val="D5FCA7FC"/>
    <w:lvl w:ilvl="0" w:tplc="9F0E5B94">
      <w:start w:val="2"/>
      <w:numFmt w:val="bullet"/>
      <w:lvlText w:val="-"/>
      <w:lvlJc w:val="left"/>
      <w:pPr>
        <w:ind w:left="97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>
    <w:nsid w:val="41EF2140"/>
    <w:multiLevelType w:val="hybridMultilevel"/>
    <w:tmpl w:val="95487328"/>
    <w:lvl w:ilvl="0" w:tplc="22A8D052">
      <w:start w:val="2"/>
      <w:numFmt w:val="bullet"/>
      <w:lvlText w:val="-"/>
      <w:lvlJc w:val="left"/>
      <w:pPr>
        <w:ind w:left="97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>
    <w:nsid w:val="462130D2"/>
    <w:multiLevelType w:val="multilevel"/>
    <w:tmpl w:val="268A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00158"/>
    <w:multiLevelType w:val="multilevel"/>
    <w:tmpl w:val="1D1C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2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860FE4"/>
    <w:multiLevelType w:val="multilevel"/>
    <w:tmpl w:val="9D40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145351"/>
    <w:multiLevelType w:val="hybridMultilevel"/>
    <w:tmpl w:val="9A4E2FB4"/>
    <w:lvl w:ilvl="0" w:tplc="4D4005D8">
      <w:start w:val="2"/>
      <w:numFmt w:val="bullet"/>
      <w:lvlText w:val="-"/>
      <w:lvlJc w:val="left"/>
      <w:pPr>
        <w:ind w:left="97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>
    <w:nsid w:val="72F03F4C"/>
    <w:multiLevelType w:val="multilevel"/>
    <w:tmpl w:val="0D08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EB74F4"/>
    <w:multiLevelType w:val="hybridMultilevel"/>
    <w:tmpl w:val="B71417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0A1988"/>
    <w:multiLevelType w:val="multilevel"/>
    <w:tmpl w:val="397A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7A"/>
    <w:rsid w:val="00102AAE"/>
    <w:rsid w:val="00120941"/>
    <w:rsid w:val="00222302"/>
    <w:rsid w:val="002350EE"/>
    <w:rsid w:val="00261709"/>
    <w:rsid w:val="00273329"/>
    <w:rsid w:val="00300FFD"/>
    <w:rsid w:val="00357470"/>
    <w:rsid w:val="003E35BA"/>
    <w:rsid w:val="004F5EB9"/>
    <w:rsid w:val="00520F58"/>
    <w:rsid w:val="005627FC"/>
    <w:rsid w:val="005802AA"/>
    <w:rsid w:val="006433DF"/>
    <w:rsid w:val="006A3CA7"/>
    <w:rsid w:val="00770748"/>
    <w:rsid w:val="00781C7A"/>
    <w:rsid w:val="00781D20"/>
    <w:rsid w:val="007D0F3C"/>
    <w:rsid w:val="008C2336"/>
    <w:rsid w:val="008E4398"/>
    <w:rsid w:val="00986DC9"/>
    <w:rsid w:val="009B3FEE"/>
    <w:rsid w:val="00AF2267"/>
    <w:rsid w:val="00B06018"/>
    <w:rsid w:val="00C149DE"/>
    <w:rsid w:val="00C53A40"/>
    <w:rsid w:val="00D25FD0"/>
    <w:rsid w:val="00D77782"/>
    <w:rsid w:val="00E3437F"/>
    <w:rsid w:val="00F1549D"/>
    <w:rsid w:val="00FD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8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1C7A"/>
    <w:rPr>
      <w:b/>
      <w:bCs/>
    </w:rPr>
  </w:style>
  <w:style w:type="paragraph" w:styleId="Odstavecseseznamem">
    <w:name w:val="List Paragraph"/>
    <w:basedOn w:val="Normln"/>
    <w:uiPriority w:val="34"/>
    <w:qFormat/>
    <w:rsid w:val="004F5EB9"/>
    <w:pPr>
      <w:ind w:left="720"/>
      <w:contextualSpacing/>
    </w:pPr>
  </w:style>
  <w:style w:type="paragraph" w:customStyle="1" w:styleId="-wm-msonormal">
    <w:name w:val="-wm-msonormal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gmail-msolistparagraph">
    <w:name w:val="-wm-gmail-msolistparagraph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25F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8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1C7A"/>
    <w:rPr>
      <w:b/>
      <w:bCs/>
    </w:rPr>
  </w:style>
  <w:style w:type="paragraph" w:styleId="Odstavecseseznamem">
    <w:name w:val="List Paragraph"/>
    <w:basedOn w:val="Normln"/>
    <w:uiPriority w:val="34"/>
    <w:qFormat/>
    <w:rsid w:val="004F5EB9"/>
    <w:pPr>
      <w:ind w:left="720"/>
      <w:contextualSpacing/>
    </w:pPr>
  </w:style>
  <w:style w:type="paragraph" w:customStyle="1" w:styleId="-wm-msonormal">
    <w:name w:val="-wm-msonormal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gmail-msolistparagraph">
    <w:name w:val="-wm-gmail-msolistparagraph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25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je-trida09.webnode.cz/ukoly/?utm_source=copy&amp;utm_medium=paste&amp;utm_campaign=copypaste&amp;utm_content=https%3A%2F%2Fmoje-trida09.webnode.cz%2Fukoly%2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rysava.websnadno.cz/prvouka_3.roc/zvirata_znaky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je-trida09.webnode.cz/ukoly" TargetMode="External"/><Relationship Id="rId11" Type="http://schemas.openxmlformats.org/officeDocument/2006/relationships/hyperlink" Target="https://moje-trida09.webnode.cz/ukol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kolavpyzamu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je-trida09.webnode.cz/podklady-pro-aj/?utm_source=copy&amp;utm_medium=paste&amp;utm_campaign=copypaste&amp;utm_content=https%3A%2F%2Fmoje-trida09.webnode.cz%2Fpodklady-pro-aj%2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dcterms:created xsi:type="dcterms:W3CDTF">2020-04-30T06:02:00Z</dcterms:created>
  <dcterms:modified xsi:type="dcterms:W3CDTF">2020-04-30T06:02:00Z</dcterms:modified>
</cp:coreProperties>
</file>